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B03D2" w14:textId="2CFB8FC9" w:rsidR="00903608" w:rsidRPr="00D67125" w:rsidRDefault="00903608" w:rsidP="006B0CA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0B3964">
        <w:rPr>
          <w:b/>
          <w:bCs/>
          <w:sz w:val="48"/>
          <w:szCs w:val="48"/>
          <w:u w:val="single"/>
        </w:rPr>
        <w:t>Languages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48D6BFBF" w14:textId="00F87678" w:rsidR="00FC0E38" w:rsidRPr="00F3635D" w:rsidRDefault="000B3964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Familiar texts in French (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The Hungry Caterpillar/ The Enormous Turnip) – stories that they know well in English. Linked to ordering and retelling a story.</w:t>
            </w:r>
          </w:p>
          <w:p w14:paraId="3E0DA16D" w14:textId="77777777" w:rsidR="00F3635D" w:rsidRDefault="000B3964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Phonics – linking knowledge of English phonics to decode unfamiliar vocabulary in another language. </w:t>
            </w:r>
          </w:p>
          <w:p w14:paraId="1057E367" w14:textId="77777777" w:rsidR="002A1EBC" w:rsidRDefault="002A1EBC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Dictionary skills</w:t>
            </w:r>
          </w:p>
          <w:p w14:paraId="4C87F58A" w14:textId="145EC451" w:rsidR="002A1EBC" w:rsidRPr="00F3635D" w:rsidRDefault="002A1EBC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Poetry – Dans Paris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6DE89E88" w:rsidR="00F3635D" w:rsidRDefault="000B3964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sentence structure – subject/verb etc.</w:t>
            </w:r>
          </w:p>
          <w:p w14:paraId="65668884" w14:textId="6A770026" w:rsidR="00F3635D" w:rsidRDefault="000B3964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Plurals</w:t>
            </w:r>
          </w:p>
          <w:p w14:paraId="0064A784" w14:textId="7880AE0E" w:rsidR="00FC0E38" w:rsidRPr="00F3635D" w:rsidRDefault="000B3964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Tenses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56F9DEDB" w14:textId="0EE37D6F" w:rsidR="00FC0E38" w:rsidRPr="005C5A04" w:rsidRDefault="000B396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Café role play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585D66AC" w14:textId="77777777" w:rsidR="005C5A04" w:rsidRDefault="002A1EBC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Jobs – links to Summer 1 careers topic</w:t>
            </w:r>
          </w:p>
          <w:p w14:paraId="2F11978A" w14:textId="3EAF3B78" w:rsidR="006B0CA5" w:rsidRPr="002E36D3" w:rsidRDefault="006B0CA5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Respect and understanding of other cultures and of new children arriving at MV from other countries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5569AA96" w14:textId="77777777" w:rsidR="005C5A04" w:rsidRDefault="002A1EBC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Telling the time (o’clock, half past, quarter to and quarter past)</w:t>
            </w:r>
          </w:p>
          <w:p w14:paraId="08BAF334" w14:textId="09B58BA2" w:rsidR="002A1EBC" w:rsidRPr="005C5A04" w:rsidRDefault="002A1EBC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Shapes – Matisse paintings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04A65311" w14:textId="77777777" w:rsidR="00FC0E38" w:rsidRDefault="000B3964" w:rsidP="000B3964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playground games</w:t>
            </w:r>
          </w:p>
          <w:p w14:paraId="5D602F8F" w14:textId="4793FE30" w:rsidR="000B3964" w:rsidRPr="002A1EBC" w:rsidRDefault="000B3964" w:rsidP="002A1EBC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boules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0452B6F7" w14:textId="77777777" w:rsidR="00EB1FBD" w:rsidRDefault="002A1EBC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Presenting work via ICT</w:t>
            </w:r>
          </w:p>
          <w:p w14:paraId="5990B543" w14:textId="48674E97" w:rsidR="002A1EBC" w:rsidRPr="00EB1FBD" w:rsidRDefault="002A1EBC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online word referencing tools and dictionaries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1A61A49A" w14:textId="77777777" w:rsidR="00A3212A" w:rsidRDefault="000B396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 in France</w:t>
            </w:r>
          </w:p>
          <w:p w14:paraId="14710857" w14:textId="77777777" w:rsidR="000B3964" w:rsidRDefault="000B396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in France</w:t>
            </w:r>
          </w:p>
          <w:p w14:paraId="29E53F27" w14:textId="34AE48A7" w:rsidR="006B0CA5" w:rsidRPr="00A3212A" w:rsidRDefault="006B0CA5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Other festivals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‘</w:t>
            </w:r>
            <w:proofErr w:type="spellStart"/>
            <w:r>
              <w:rPr>
                <w:sz w:val="24"/>
                <w:szCs w:val="24"/>
              </w:rPr>
              <w:t>Poissons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d’Avril</w:t>
            </w:r>
            <w:proofErr w:type="spellEnd"/>
            <w:r>
              <w:rPr>
                <w:sz w:val="24"/>
                <w:szCs w:val="24"/>
              </w:rPr>
              <w:t>’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2C56E9C0" w14:textId="77777777" w:rsidR="000B3964" w:rsidRDefault="000B3964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physical and human geography of France</w:t>
            </w:r>
          </w:p>
          <w:p w14:paraId="38C034BC" w14:textId="77777777" w:rsidR="000B3964" w:rsidRDefault="000B3964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Landmarks in France</w:t>
            </w:r>
          </w:p>
          <w:p w14:paraId="78427DAC" w14:textId="77777777" w:rsidR="000B3964" w:rsidRDefault="000B3964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Paris topic – all about the capital city</w:t>
            </w:r>
          </w:p>
          <w:p w14:paraId="1F01EB9C" w14:textId="088464DA" w:rsidR="006B0CA5" w:rsidRDefault="006B0CA5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group study of another country in Europe</w:t>
            </w:r>
          </w:p>
          <w:p w14:paraId="546B4DB6" w14:textId="77777777" w:rsidR="000B3964" w:rsidRDefault="002A1EBC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group study of another French-speaking country (Belgium/Canada/Vietnam and Madagascar)</w:t>
            </w:r>
          </w:p>
          <w:p w14:paraId="158F611B" w14:textId="77777777" w:rsidR="002A1EBC" w:rsidRDefault="002A1EBC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Countries and flags</w:t>
            </w:r>
          </w:p>
          <w:p w14:paraId="6D74FBE9" w14:textId="77777777" w:rsidR="002A1EBC" w:rsidRDefault="002A1EBC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Compass directions</w:t>
            </w:r>
          </w:p>
          <w:p w14:paraId="25DD3656" w14:textId="1A892BF8" w:rsidR="002A1EBC" w:rsidRPr="000B3964" w:rsidRDefault="002A1EBC" w:rsidP="000B396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Weather</w:t>
            </w:r>
            <w:r w:rsidR="006B0CA5">
              <w:rPr>
                <w:sz w:val="24"/>
                <w:szCs w:val="24"/>
              </w:rPr>
              <w:t xml:space="preserve"> / climate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7A698004" w14:textId="2518F5EA" w:rsidR="00FC0E38" w:rsidRPr="0029496E" w:rsidRDefault="002A1EBC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French playground games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570C45F3" w14:textId="6EEA200D" w:rsidR="0029496E" w:rsidRPr="0029496E" w:rsidRDefault="000B3964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 study - Matisse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169621D9" w14:textId="77777777" w:rsidR="009424E4" w:rsidRDefault="002A1EBC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to a variety of music to give opinions</w:t>
            </w:r>
          </w:p>
          <w:p w14:paraId="4B9EE4FC" w14:textId="54D02B10" w:rsidR="002A1EBC" w:rsidRPr="0029496E" w:rsidRDefault="002A1EBC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and performing French rap</w:t>
            </w:r>
          </w:p>
        </w:tc>
      </w:tr>
      <w:tr w:rsidR="00903608" w14:paraId="131CD83E" w14:textId="77777777" w:rsidTr="00903608">
        <w:tc>
          <w:tcPr>
            <w:tcW w:w="2405" w:type="dxa"/>
          </w:tcPr>
          <w:p w14:paraId="4CFA8F75" w14:textId="25C4232C" w:rsidR="00903608" w:rsidRPr="00D67125" w:rsidRDefault="000B3964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7D742EF7" w14:textId="77777777" w:rsidR="00903608" w:rsidRDefault="002A1EBC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Bastille Day</w:t>
            </w:r>
          </w:p>
          <w:p w14:paraId="5F7382D2" w14:textId="77777777" w:rsidR="002A1EBC" w:rsidRDefault="002A1EBC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WW2 (Vietnam in Y6)</w:t>
            </w:r>
          </w:p>
          <w:p w14:paraId="435E48D4" w14:textId="5C70C406" w:rsidR="002A1EBC" w:rsidRPr="00A3212A" w:rsidRDefault="002A1EBC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of French festivals</w:t>
            </w:r>
          </w:p>
        </w:tc>
      </w:tr>
    </w:tbl>
    <w:p w14:paraId="4778082C" w14:textId="602D3317" w:rsidR="00903608" w:rsidRDefault="00903608"/>
    <w:sectPr w:rsidR="00903608" w:rsidSect="006B0CA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0916BA"/>
    <w:multiLevelType w:val="hybridMultilevel"/>
    <w:tmpl w:val="1D14E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857446">
    <w:abstractNumId w:val="7"/>
  </w:num>
  <w:num w:numId="2" w16cid:durableId="1586495837">
    <w:abstractNumId w:val="4"/>
  </w:num>
  <w:num w:numId="3" w16cid:durableId="414208318">
    <w:abstractNumId w:val="6"/>
  </w:num>
  <w:num w:numId="4" w16cid:durableId="809632554">
    <w:abstractNumId w:val="8"/>
  </w:num>
  <w:num w:numId="5" w16cid:durableId="1243560225">
    <w:abstractNumId w:val="0"/>
  </w:num>
  <w:num w:numId="6" w16cid:durableId="495419361">
    <w:abstractNumId w:val="1"/>
  </w:num>
  <w:num w:numId="7" w16cid:durableId="1113286641">
    <w:abstractNumId w:val="5"/>
  </w:num>
  <w:num w:numId="8" w16cid:durableId="1037125048">
    <w:abstractNumId w:val="3"/>
  </w:num>
  <w:num w:numId="9" w16cid:durableId="885071466">
    <w:abstractNumId w:val="9"/>
  </w:num>
  <w:num w:numId="10" w16cid:durableId="55398112">
    <w:abstractNumId w:val="11"/>
  </w:num>
  <w:num w:numId="11" w16cid:durableId="295336071">
    <w:abstractNumId w:val="2"/>
  </w:num>
  <w:num w:numId="12" w16cid:durableId="825777086">
    <w:abstractNumId w:val="12"/>
  </w:num>
  <w:num w:numId="13" w16cid:durableId="14990310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608"/>
    <w:rsid w:val="000B3964"/>
    <w:rsid w:val="0017174B"/>
    <w:rsid w:val="0029496E"/>
    <w:rsid w:val="002A1EBC"/>
    <w:rsid w:val="002E36D3"/>
    <w:rsid w:val="005C5A04"/>
    <w:rsid w:val="005E59F7"/>
    <w:rsid w:val="00642C5F"/>
    <w:rsid w:val="006B0CA5"/>
    <w:rsid w:val="007771D8"/>
    <w:rsid w:val="00903608"/>
    <w:rsid w:val="009424E4"/>
    <w:rsid w:val="00983CA7"/>
    <w:rsid w:val="00A3212A"/>
    <w:rsid w:val="00AC21A7"/>
    <w:rsid w:val="00D67125"/>
    <w:rsid w:val="00EB1FBD"/>
    <w:rsid w:val="00F3635D"/>
    <w:rsid w:val="00F82E93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Julia</cp:lastModifiedBy>
  <cp:revision>2</cp:revision>
  <cp:lastPrinted>2021-04-27T10:35:00Z</cp:lastPrinted>
  <dcterms:created xsi:type="dcterms:W3CDTF">2024-08-19T11:40:00Z</dcterms:created>
  <dcterms:modified xsi:type="dcterms:W3CDTF">2024-08-19T11:40:00Z</dcterms:modified>
</cp:coreProperties>
</file>