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C8559" w14:textId="282D8B1F" w:rsidR="00D07DFE" w:rsidRDefault="00D07DFE">
      <w:pPr>
        <w:rPr>
          <w:rFonts w:cs="Arial"/>
          <w:b/>
          <w:sz w:val="36"/>
          <w:szCs w:val="36"/>
        </w:rPr>
      </w:pPr>
      <w:r>
        <w:rPr>
          <w:rFonts w:cs="Arial"/>
          <w:b/>
          <w:noProof/>
          <w:sz w:val="36"/>
        </w:rPr>
        <w:drawing>
          <wp:anchor distT="0" distB="0" distL="114300" distR="114300" simplePos="0" relativeHeight="251658240" behindDoc="1" locked="0" layoutInCell="1" allowOverlap="1" wp14:anchorId="2F0D1428" wp14:editId="12C5727F">
            <wp:simplePos x="0" y="0"/>
            <wp:positionH relativeFrom="column">
              <wp:posOffset>5475605</wp:posOffset>
            </wp:positionH>
            <wp:positionV relativeFrom="paragraph">
              <wp:posOffset>-365125</wp:posOffset>
            </wp:positionV>
            <wp:extent cx="609600" cy="7099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sz w:val="36"/>
        </w:rPr>
        <w:t>Leeds s</w:t>
      </w:r>
      <w:r w:rsidRPr="00163F5E">
        <w:rPr>
          <w:rFonts w:cs="Arial"/>
          <w:b/>
          <w:sz w:val="36"/>
          <w:szCs w:val="36"/>
        </w:rPr>
        <w:t xml:space="preserve">chool calendar </w:t>
      </w:r>
      <w:r>
        <w:rPr>
          <w:rFonts w:cs="Arial"/>
          <w:b/>
          <w:sz w:val="36"/>
          <w:szCs w:val="36"/>
        </w:rPr>
        <w:t>(term dates)</w:t>
      </w:r>
      <w:r w:rsidRPr="00163F5E">
        <w:rPr>
          <w:rFonts w:cs="Arial"/>
          <w:b/>
          <w:sz w:val="36"/>
          <w:szCs w:val="36"/>
        </w:rPr>
        <w:t xml:space="preserve"> 202</w:t>
      </w:r>
      <w:r w:rsidR="00232921">
        <w:rPr>
          <w:rFonts w:cs="Arial"/>
          <w:b/>
          <w:sz w:val="36"/>
          <w:szCs w:val="36"/>
        </w:rPr>
        <w:t>6</w:t>
      </w:r>
      <w:r>
        <w:rPr>
          <w:rFonts w:cs="Arial"/>
          <w:b/>
          <w:sz w:val="36"/>
          <w:szCs w:val="36"/>
        </w:rPr>
        <w:t xml:space="preserve"> – 202</w:t>
      </w:r>
      <w:r w:rsidR="00232921">
        <w:rPr>
          <w:rFonts w:cs="Arial"/>
          <w:b/>
          <w:sz w:val="36"/>
          <w:szCs w:val="36"/>
        </w:rPr>
        <w:t>7</w:t>
      </w:r>
      <w:r>
        <w:rPr>
          <w:rFonts w:cs="Arial"/>
          <w:b/>
          <w:sz w:val="36"/>
          <w:szCs w:val="36"/>
        </w:rPr>
        <w:t xml:space="preserve">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689"/>
        <w:gridCol w:w="3321"/>
        <w:gridCol w:w="3483"/>
      </w:tblGrid>
      <w:tr w:rsidR="00D07DFE" w14:paraId="7063FA3B" w14:textId="77777777" w:rsidTr="00D07DFE">
        <w:tc>
          <w:tcPr>
            <w:tcW w:w="2689" w:type="dxa"/>
          </w:tcPr>
          <w:p w14:paraId="1C7A8EA7" w14:textId="77777777" w:rsid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7DFE">
              <w:rPr>
                <w:rFonts w:ascii="Arial" w:hAnsi="Arial" w:cs="Arial"/>
                <w:b/>
                <w:bCs/>
                <w:sz w:val="24"/>
                <w:szCs w:val="24"/>
              </w:rPr>
              <w:t>Holiday</w:t>
            </w:r>
          </w:p>
          <w:p w14:paraId="18E5756F" w14:textId="58ED2392" w:rsidR="00D07DFE" w:rsidRP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321" w:type="dxa"/>
          </w:tcPr>
          <w:p w14:paraId="35D6D05B" w14:textId="0F848373" w:rsidR="00D07DFE" w:rsidRP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7DFE">
              <w:rPr>
                <w:rFonts w:ascii="Arial" w:hAnsi="Arial" w:cs="Arial"/>
                <w:b/>
                <w:bCs/>
                <w:sz w:val="24"/>
                <w:szCs w:val="24"/>
              </w:rPr>
              <w:t>Schools close</w:t>
            </w:r>
          </w:p>
        </w:tc>
        <w:tc>
          <w:tcPr>
            <w:tcW w:w="3483" w:type="dxa"/>
          </w:tcPr>
          <w:p w14:paraId="0D041345" w14:textId="7CDC2F0C" w:rsidR="00D07DFE" w:rsidRP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7DFE">
              <w:rPr>
                <w:rFonts w:ascii="Arial" w:hAnsi="Arial" w:cs="Arial"/>
                <w:b/>
                <w:bCs/>
                <w:sz w:val="24"/>
                <w:szCs w:val="24"/>
              </w:rPr>
              <w:t>Schools open</w:t>
            </w:r>
          </w:p>
        </w:tc>
      </w:tr>
      <w:tr w:rsidR="00D07DFE" w14:paraId="7469D8C3" w14:textId="77777777" w:rsidTr="00D07DFE">
        <w:tc>
          <w:tcPr>
            <w:tcW w:w="2689" w:type="dxa"/>
          </w:tcPr>
          <w:p w14:paraId="78DA7B8F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410EF8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 w:rsidRPr="00D07DFE">
              <w:rPr>
                <w:rFonts w:ascii="Arial" w:hAnsi="Arial" w:cs="Arial"/>
                <w:sz w:val="24"/>
                <w:szCs w:val="24"/>
              </w:rPr>
              <w:t>Summer Break</w:t>
            </w:r>
          </w:p>
          <w:p w14:paraId="750EF6C6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FCF524" w14:textId="01704E78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 w:rsidRPr="00D07DFE">
              <w:rPr>
                <w:rFonts w:ascii="Arial" w:hAnsi="Arial" w:cs="Arial"/>
                <w:sz w:val="24"/>
                <w:szCs w:val="24"/>
              </w:rPr>
              <w:t>Autumn mid-term</w:t>
            </w:r>
          </w:p>
          <w:p w14:paraId="4C7F0DC3" w14:textId="413FC636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A3D8CA" w14:textId="6CECD165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Christmas break</w:t>
            </w:r>
          </w:p>
          <w:p w14:paraId="5429F059" w14:textId="67F66C75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ABB472" w14:textId="72D4F253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mid-term</w:t>
            </w:r>
          </w:p>
          <w:p w14:paraId="6E614765" w14:textId="24FCE79A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4DC6CE" w14:textId="3EE85A9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Easter break</w:t>
            </w:r>
          </w:p>
          <w:p w14:paraId="72E95628" w14:textId="7C9B445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9AFCDA" w14:textId="6FE076B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May bank holiday</w:t>
            </w:r>
          </w:p>
          <w:p w14:paraId="66FEB480" w14:textId="545F745B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FFA970" w14:textId="1723051B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 mid-term</w:t>
            </w:r>
          </w:p>
          <w:p w14:paraId="35879A53" w14:textId="2E3840DD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1D288A" w14:textId="11E46E38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 break</w:t>
            </w:r>
          </w:p>
          <w:p w14:paraId="4683A42B" w14:textId="5F552910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21" w:type="dxa"/>
          </w:tcPr>
          <w:p w14:paraId="1187F635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759092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C3E2DF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E4E761" w14:textId="68DCA382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 2</w:t>
            </w:r>
            <w:r w:rsidR="00157ADD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 October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3BAA8478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3B2D8" w14:textId="439C0ED4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0D36BB">
              <w:rPr>
                <w:rFonts w:ascii="Arial" w:hAnsi="Arial" w:cs="Arial"/>
                <w:sz w:val="24"/>
                <w:szCs w:val="24"/>
              </w:rPr>
              <w:t>1</w:t>
            </w:r>
            <w:r w:rsidR="00157ADD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05227DEC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495BB1" w14:textId="41FF2659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 1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February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7B4FDCBE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05CF20" w14:textId="5371E750" w:rsidR="00D07DFE" w:rsidRDefault="00157A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D36BB">
              <w:rPr>
                <w:rFonts w:ascii="Arial" w:hAnsi="Arial" w:cs="Arial"/>
                <w:sz w:val="24"/>
                <w:szCs w:val="24"/>
              </w:rPr>
              <w:t>2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April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43537D47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C5C8F1" w14:textId="1B9EE588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157ADD">
              <w:rPr>
                <w:rFonts w:ascii="Arial" w:hAnsi="Arial" w:cs="Arial"/>
                <w:sz w:val="24"/>
                <w:szCs w:val="24"/>
              </w:rPr>
              <w:t>30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37791CE6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E95D4F" w14:textId="55EAD3FB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 2</w:t>
            </w:r>
            <w:r w:rsidR="00157ADD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1AEDC8D6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3DCD7A" w14:textId="54BA2753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157ADD">
              <w:rPr>
                <w:rFonts w:ascii="Arial" w:hAnsi="Arial" w:cs="Arial"/>
                <w:sz w:val="24"/>
                <w:szCs w:val="24"/>
              </w:rPr>
              <w:t>hursday</w:t>
            </w:r>
            <w:r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July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483" w:type="dxa"/>
          </w:tcPr>
          <w:p w14:paraId="7B2CCAA3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5376D4" w14:textId="05EA3CD4" w:rsidR="00D07DFE" w:rsidRDefault="00157A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Tues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day </w:t>
            </w:r>
            <w:r w:rsidR="000D36BB">
              <w:rPr>
                <w:rFonts w:ascii="Arial" w:hAnsi="Arial" w:cs="Arial"/>
                <w:sz w:val="24"/>
                <w:szCs w:val="24"/>
              </w:rPr>
              <w:t>1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September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08EA6CDA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F30F75" w14:textId="1AB70610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4C5A257C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58FC2E" w14:textId="54BD295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157ADD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07E59487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1476F3" w14:textId="60563873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Monday 2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February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31FC3B96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786813" w14:textId="05B1FB91" w:rsidR="00D07DFE" w:rsidRDefault="000D3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day </w:t>
            </w:r>
            <w:r w:rsidR="00157ADD">
              <w:rPr>
                <w:rFonts w:ascii="Arial" w:hAnsi="Arial" w:cs="Arial"/>
                <w:sz w:val="24"/>
                <w:szCs w:val="24"/>
              </w:rPr>
              <w:t>19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April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47831B59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EF49FE" w14:textId="3A7C0F93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Tuesday </w:t>
            </w:r>
            <w:r w:rsidR="00157ADD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2347EF3E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00A294" w14:textId="3CA361CA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157ADD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 xml:space="preserve"> June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185352EF" w14:textId="61B2678A" w:rsidR="00981E85" w:rsidRDefault="00981E85"/>
    <w:p w14:paraId="101F5C0F" w14:textId="1E1B5D21" w:rsidR="00AB603C" w:rsidRDefault="00AB60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</w:tblGrid>
      <w:tr w:rsidR="001456AE" w14:paraId="7AEC0156" w14:textId="77777777" w:rsidTr="00C00798">
        <w:tc>
          <w:tcPr>
            <w:tcW w:w="2830" w:type="dxa"/>
            <w:gridSpan w:val="2"/>
          </w:tcPr>
          <w:p w14:paraId="2CF6B666" w14:textId="77777777" w:rsidR="001456AE" w:rsidRDefault="001456A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Term Length</w:t>
            </w:r>
          </w:p>
          <w:p w14:paraId="48BC4D3D" w14:textId="16393D70" w:rsidR="001456AE" w:rsidRPr="001456AE" w:rsidRDefault="001456A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03C" w14:paraId="71E44A94" w14:textId="77777777" w:rsidTr="0014106A">
        <w:tc>
          <w:tcPr>
            <w:tcW w:w="1555" w:type="dxa"/>
          </w:tcPr>
          <w:p w14:paraId="50DA9B30" w14:textId="10CFFA6C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Autumn</w:t>
            </w:r>
          </w:p>
          <w:p w14:paraId="4AFC3AD3" w14:textId="2B9366C7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96990C9" w14:textId="057C58A4" w:rsidR="00AB603C" w:rsidRPr="001456AE" w:rsidRDefault="0014106A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7</w:t>
            </w:r>
            <w:r w:rsidR="00232921">
              <w:rPr>
                <w:rFonts w:ascii="Arial" w:hAnsi="Arial" w:cs="Arial"/>
                <w:sz w:val="24"/>
                <w:szCs w:val="24"/>
              </w:rPr>
              <w:t>4</w:t>
            </w:r>
            <w:r w:rsidRPr="001456AE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</w:tc>
      </w:tr>
      <w:tr w:rsidR="00AB603C" w14:paraId="11C09C6F" w14:textId="77777777" w:rsidTr="0014106A">
        <w:tc>
          <w:tcPr>
            <w:tcW w:w="1555" w:type="dxa"/>
          </w:tcPr>
          <w:p w14:paraId="6EC0F6B9" w14:textId="77777777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Spring</w:t>
            </w:r>
          </w:p>
          <w:p w14:paraId="5E0E0E9E" w14:textId="6D80516F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C53B12B" w14:textId="42F396D0" w:rsidR="00AB603C" w:rsidRPr="001456AE" w:rsidRDefault="000D3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232921">
              <w:rPr>
                <w:rFonts w:ascii="Arial" w:hAnsi="Arial" w:cs="Arial"/>
                <w:sz w:val="24"/>
                <w:szCs w:val="24"/>
              </w:rPr>
              <w:t>8</w:t>
            </w:r>
            <w:r w:rsidR="0014106A" w:rsidRPr="001456AE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</w:tc>
      </w:tr>
      <w:tr w:rsidR="00AB603C" w14:paraId="061B00A8" w14:textId="77777777" w:rsidTr="0014106A">
        <w:tc>
          <w:tcPr>
            <w:tcW w:w="1555" w:type="dxa"/>
          </w:tcPr>
          <w:p w14:paraId="778E7F22" w14:textId="77777777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Summer</w:t>
            </w:r>
          </w:p>
          <w:p w14:paraId="253E11B0" w14:textId="7BC60A85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9394BBA" w14:textId="510278AE" w:rsidR="00AB603C" w:rsidRPr="001456AE" w:rsidRDefault="0014106A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6</w:t>
            </w:r>
            <w:r w:rsidR="00232921">
              <w:rPr>
                <w:rFonts w:ascii="Arial" w:hAnsi="Arial" w:cs="Arial"/>
                <w:sz w:val="24"/>
                <w:szCs w:val="24"/>
              </w:rPr>
              <w:t>3</w:t>
            </w:r>
            <w:r w:rsidRPr="001456AE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</w:tc>
      </w:tr>
      <w:tr w:rsidR="00AB603C" w14:paraId="68CBBA1F" w14:textId="77777777" w:rsidTr="0014106A">
        <w:tc>
          <w:tcPr>
            <w:tcW w:w="1555" w:type="dxa"/>
          </w:tcPr>
          <w:p w14:paraId="3852D723" w14:textId="753F6939" w:rsidR="00AB603C" w:rsidRPr="001456AE" w:rsidRDefault="00AB60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14:paraId="5D142491" w14:textId="7835540E" w:rsidR="001456AE" w:rsidRPr="001456AE" w:rsidRDefault="00AB60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195</w:t>
            </w:r>
            <w:r w:rsidR="0014106A" w:rsidRPr="001456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days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524"/>
        <w:tblW w:w="0" w:type="auto"/>
        <w:tblLook w:val="04A0" w:firstRow="1" w:lastRow="0" w:firstColumn="1" w:lastColumn="0" w:noHBand="0" w:noVBand="1"/>
      </w:tblPr>
      <w:tblGrid>
        <w:gridCol w:w="2410"/>
        <w:gridCol w:w="2835"/>
      </w:tblGrid>
      <w:tr w:rsidR="001456AE" w14:paraId="0557121E" w14:textId="77777777" w:rsidTr="008733B7">
        <w:tc>
          <w:tcPr>
            <w:tcW w:w="5245" w:type="dxa"/>
            <w:gridSpan w:val="2"/>
          </w:tcPr>
          <w:p w14:paraId="3088DF6E" w14:textId="77777777" w:rsidR="001456AE" w:rsidRPr="001456AE" w:rsidRDefault="001456AE" w:rsidP="007200E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Bank Holidays include</w:t>
            </w:r>
          </w:p>
          <w:p w14:paraId="0B2E2BE8" w14:textId="77777777" w:rsidR="001456AE" w:rsidRPr="001456AE" w:rsidRDefault="001456AE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54E4A813" w14:textId="77777777" w:rsidTr="001456AE">
        <w:tc>
          <w:tcPr>
            <w:tcW w:w="2410" w:type="dxa"/>
          </w:tcPr>
          <w:p w14:paraId="785EAA2A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Christmas</w:t>
            </w:r>
          </w:p>
        </w:tc>
        <w:tc>
          <w:tcPr>
            <w:tcW w:w="2835" w:type="dxa"/>
          </w:tcPr>
          <w:p w14:paraId="62B2FFF9" w14:textId="58574599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25 &amp; 2</w:t>
            </w:r>
            <w:r w:rsidR="00EB2EC7">
              <w:rPr>
                <w:rFonts w:ascii="Arial" w:hAnsi="Arial" w:cs="Arial"/>
                <w:sz w:val="24"/>
                <w:szCs w:val="24"/>
              </w:rPr>
              <w:t>8</w:t>
            </w:r>
            <w:r w:rsidRPr="001456AE">
              <w:rPr>
                <w:rFonts w:ascii="Arial" w:hAnsi="Arial" w:cs="Arial"/>
                <w:sz w:val="24"/>
                <w:szCs w:val="24"/>
              </w:rPr>
              <w:t xml:space="preserve"> December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0812D0E5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0E5C5FE0" w14:textId="77777777" w:rsidTr="001456AE">
        <w:tc>
          <w:tcPr>
            <w:tcW w:w="2410" w:type="dxa"/>
          </w:tcPr>
          <w:p w14:paraId="6310B44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New Year’s Day</w:t>
            </w:r>
          </w:p>
        </w:tc>
        <w:tc>
          <w:tcPr>
            <w:tcW w:w="2835" w:type="dxa"/>
          </w:tcPr>
          <w:p w14:paraId="12E1A7D2" w14:textId="124B6696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1 January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75EFDF74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4044AA03" w14:textId="77777777" w:rsidTr="001456AE">
        <w:tc>
          <w:tcPr>
            <w:tcW w:w="2410" w:type="dxa"/>
          </w:tcPr>
          <w:p w14:paraId="08D6DC3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Good Friday</w:t>
            </w:r>
          </w:p>
        </w:tc>
        <w:tc>
          <w:tcPr>
            <w:tcW w:w="2835" w:type="dxa"/>
          </w:tcPr>
          <w:p w14:paraId="35CBA4B1" w14:textId="1DA3A04C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26 March 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>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6079EB4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72E2935F" w14:textId="77777777" w:rsidTr="001456AE">
        <w:tc>
          <w:tcPr>
            <w:tcW w:w="2410" w:type="dxa"/>
          </w:tcPr>
          <w:p w14:paraId="253B020B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Easter Monday</w:t>
            </w:r>
          </w:p>
        </w:tc>
        <w:tc>
          <w:tcPr>
            <w:tcW w:w="2835" w:type="dxa"/>
          </w:tcPr>
          <w:p w14:paraId="63CA2860" w14:textId="2D86B096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 March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5D7BD68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3624F3EB" w14:textId="77777777" w:rsidTr="001456AE">
        <w:tc>
          <w:tcPr>
            <w:tcW w:w="2410" w:type="dxa"/>
          </w:tcPr>
          <w:p w14:paraId="793C8D88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May Day</w:t>
            </w:r>
          </w:p>
        </w:tc>
        <w:tc>
          <w:tcPr>
            <w:tcW w:w="2835" w:type="dxa"/>
          </w:tcPr>
          <w:p w14:paraId="230E9B83" w14:textId="3395E85F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0270A2DF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64BB22AC" w14:textId="77777777" w:rsidTr="001456AE">
        <w:tc>
          <w:tcPr>
            <w:tcW w:w="2410" w:type="dxa"/>
          </w:tcPr>
          <w:p w14:paraId="42AE4CF9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Spring Bank</w:t>
            </w:r>
          </w:p>
        </w:tc>
        <w:tc>
          <w:tcPr>
            <w:tcW w:w="2835" w:type="dxa"/>
          </w:tcPr>
          <w:p w14:paraId="33CBCBB1" w14:textId="6CF2E0E7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2C5219F9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7F2C10A8" w14:textId="77777777" w:rsidTr="001456AE">
        <w:tc>
          <w:tcPr>
            <w:tcW w:w="2410" w:type="dxa"/>
          </w:tcPr>
          <w:p w14:paraId="7A2E09AE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August</w:t>
            </w:r>
          </w:p>
        </w:tc>
        <w:tc>
          <w:tcPr>
            <w:tcW w:w="2835" w:type="dxa"/>
          </w:tcPr>
          <w:p w14:paraId="53365950" w14:textId="06CF9DD8" w:rsidR="007200ED" w:rsidRPr="001456AE" w:rsidRDefault="000D36BB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EB2EC7">
              <w:rPr>
                <w:rFonts w:ascii="Arial" w:hAnsi="Arial" w:cs="Arial"/>
                <w:sz w:val="24"/>
                <w:szCs w:val="24"/>
              </w:rPr>
              <w:t>0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August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670D2AB3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D07EE0" w14:textId="15C6C99E" w:rsidR="00AB603C" w:rsidRDefault="00AB603C"/>
    <w:p w14:paraId="0151B54A" w14:textId="77777777" w:rsidR="007200ED" w:rsidRDefault="007200ED" w:rsidP="007200ED">
      <w:pPr>
        <w:jc w:val="center"/>
        <w:rPr>
          <w:rFonts w:cs="Arial"/>
          <w:szCs w:val="24"/>
        </w:rPr>
      </w:pPr>
    </w:p>
    <w:p w14:paraId="26B718F5" w14:textId="3CAAF8D7" w:rsidR="001456AE" w:rsidRDefault="001456AE" w:rsidP="007200ED">
      <w:pPr>
        <w:jc w:val="center"/>
        <w:rPr>
          <w:rFonts w:cs="Arial"/>
          <w:szCs w:val="24"/>
        </w:rPr>
      </w:pPr>
    </w:p>
    <w:p w14:paraId="4E22E504" w14:textId="09C84D29" w:rsidR="001456AE" w:rsidRDefault="001456AE" w:rsidP="007200ED">
      <w:pPr>
        <w:jc w:val="center"/>
        <w:rPr>
          <w:rFonts w:cs="Arial"/>
          <w:szCs w:val="24"/>
        </w:rPr>
      </w:pPr>
    </w:p>
    <w:p w14:paraId="6707B175" w14:textId="2F1D45BE" w:rsidR="001456AE" w:rsidRDefault="001456AE" w:rsidP="007200ED">
      <w:pPr>
        <w:jc w:val="center"/>
        <w:rPr>
          <w:rFonts w:cs="Arial"/>
          <w:szCs w:val="24"/>
        </w:rPr>
      </w:pPr>
    </w:p>
    <w:p w14:paraId="146081A4" w14:textId="4185A0B0" w:rsidR="001456AE" w:rsidRDefault="001456AE" w:rsidP="001456AE">
      <w:pPr>
        <w:rPr>
          <w:rFonts w:ascii="Arial" w:hAnsi="Arial" w:cs="Arial"/>
          <w:sz w:val="24"/>
          <w:szCs w:val="24"/>
        </w:rPr>
      </w:pPr>
    </w:p>
    <w:p w14:paraId="06921F2D" w14:textId="35CF9D5A" w:rsidR="007200ED" w:rsidRPr="001456AE" w:rsidRDefault="007200ED" w:rsidP="007200ED">
      <w:pPr>
        <w:jc w:val="center"/>
        <w:rPr>
          <w:rFonts w:ascii="Arial" w:hAnsi="Arial" w:cs="Arial"/>
          <w:sz w:val="24"/>
          <w:szCs w:val="24"/>
        </w:rPr>
      </w:pPr>
      <w:r w:rsidRPr="001456AE">
        <w:rPr>
          <w:rFonts w:ascii="Arial" w:hAnsi="Arial" w:cs="Arial"/>
          <w:sz w:val="24"/>
          <w:szCs w:val="24"/>
        </w:rPr>
        <w:t>Contact schools directly for their five training days as these differ for each school</w:t>
      </w:r>
    </w:p>
    <w:p w14:paraId="7759F668" w14:textId="78D4472E" w:rsidR="007200ED" w:rsidRDefault="001456AE">
      <w:r>
        <w:rPr>
          <w:noProof/>
        </w:rPr>
        <w:drawing>
          <wp:anchor distT="0" distB="0" distL="114300" distR="114300" simplePos="0" relativeHeight="251658241" behindDoc="0" locked="0" layoutInCell="1" allowOverlap="1" wp14:anchorId="207A0936" wp14:editId="59BF6E1F">
            <wp:simplePos x="0" y="0"/>
            <wp:positionH relativeFrom="margin">
              <wp:posOffset>-146050</wp:posOffset>
            </wp:positionH>
            <wp:positionV relativeFrom="page">
              <wp:posOffset>9279890</wp:posOffset>
            </wp:positionV>
            <wp:extent cx="2091690" cy="658495"/>
            <wp:effectExtent l="0" t="0" r="3810" b="825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00ED" w:rsidSect="00D07DFE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DFE"/>
    <w:rsid w:val="000D12E1"/>
    <w:rsid w:val="000D36BB"/>
    <w:rsid w:val="000E2CC0"/>
    <w:rsid w:val="0014106A"/>
    <w:rsid w:val="001456AE"/>
    <w:rsid w:val="00157ADD"/>
    <w:rsid w:val="00232921"/>
    <w:rsid w:val="002E0CC0"/>
    <w:rsid w:val="005376DF"/>
    <w:rsid w:val="005467DD"/>
    <w:rsid w:val="006B4671"/>
    <w:rsid w:val="007200ED"/>
    <w:rsid w:val="00981E85"/>
    <w:rsid w:val="00AB603C"/>
    <w:rsid w:val="00D07DFE"/>
    <w:rsid w:val="00D84276"/>
    <w:rsid w:val="00EB2EC7"/>
    <w:rsid w:val="00F4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BA74C"/>
  <w15:chartTrackingRefBased/>
  <w15:docId w15:val="{B4787585-E377-4F64-8079-9CF11B00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7aef6851-5c77-4e37-86ca-3d7dbc0f311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2EA94838082468C7F3545071142E6" ma:contentTypeVersion="20" ma:contentTypeDescription="Create a new document." ma:contentTypeScope="" ma:versionID="f42b2df44b25dcceaa6c64ed240d844b">
  <xsd:schema xmlns:xsd="http://www.w3.org/2001/XMLSchema" xmlns:xs="http://www.w3.org/2001/XMLSchema" xmlns:p="http://schemas.microsoft.com/office/2006/metadata/properties" xmlns:ns2="7aef6851-5c77-4e37-86ca-3d7dbc0f3112" xmlns:ns3="ac5c2849-74a1-46d7-ad44-587ab7d0a8b9" targetNamespace="http://schemas.microsoft.com/office/2006/metadata/properties" ma:root="true" ma:fieldsID="f2f5c5f78f25207a4ca9d645e0707ac1" ns2:_="" ns3:_="">
    <xsd:import namespace="7aef6851-5c77-4e37-86ca-3d7dbc0f3112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ef6851-5c77-4e37-86ca-3d7dbc0f3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BF4DEB-E2A1-4A38-9845-F48EB5F74F91}">
  <ds:schemaRefs>
    <ds:schemaRef ds:uri="http://schemas.microsoft.com/office/2006/metadata/properties"/>
    <ds:schemaRef ds:uri="http://schemas.microsoft.com/office/infopath/2007/PartnerControls"/>
    <ds:schemaRef ds:uri="f900e4db-b412-4bcf-af29-af6583223bbf"/>
    <ds:schemaRef ds:uri="ac5c2849-74a1-46d7-ad44-587ab7d0a8b9"/>
    <ds:schemaRef ds:uri="7aef6851-5c77-4e37-86ca-3d7dbc0f3112"/>
  </ds:schemaRefs>
</ds:datastoreItem>
</file>

<file path=customXml/itemProps2.xml><?xml version="1.0" encoding="utf-8"?>
<ds:datastoreItem xmlns:ds="http://schemas.openxmlformats.org/officeDocument/2006/customXml" ds:itemID="{772D137E-2E02-4236-B939-F0F774006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ef6851-5c77-4e37-86ca-3d7dbc0f3112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FF72E2-D8A1-4D59-ABAE-8FDCD0208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White, Vicki</dc:creator>
  <cp:keywords/>
  <dc:description/>
  <cp:lastModifiedBy>Attendence</cp:lastModifiedBy>
  <cp:revision>2</cp:revision>
  <cp:lastPrinted>2025-09-08T08:48:00Z</cp:lastPrinted>
  <dcterms:created xsi:type="dcterms:W3CDTF">2025-09-08T08:48:00Z</dcterms:created>
  <dcterms:modified xsi:type="dcterms:W3CDTF">2025-09-08T08:48:00Z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0x0101004282EA94838082468C7F3545071142E6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